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9681F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</w:p>
    <w:p w:rsidR="00834FB2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Şabanözü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FB2" w:rsidRPr="00BE66BC" w:rsidRDefault="00F70ECD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Şabanözü Şehit Murat Saraç Halk Eğitimi Merkezi </w:t>
      </w:r>
      <w:r w:rsidR="003B647F">
        <w:rPr>
          <w:rFonts w:ascii="Times New Roman" w:hAnsi="Times New Roman" w:cs="Times New Roman"/>
          <w:sz w:val="24"/>
          <w:szCs w:val="24"/>
        </w:rPr>
        <w:t>.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0F240D">
        <w:rPr>
          <w:rFonts w:ascii="Times New Roman" w:hAnsi="Times New Roman" w:cs="Times New Roman"/>
          <w:sz w:val="24"/>
          <w:szCs w:val="24"/>
        </w:rPr>
        <w:t xml:space="preserve"> </w:t>
      </w:r>
      <w:r w:rsidR="00687E1C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>öğretim yılında açılacak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E1C">
        <w:rPr>
          <w:rFonts w:ascii="Times New Roman" w:hAnsi="Times New Roman" w:cs="Times New Roman"/>
          <w:sz w:val="24"/>
          <w:szCs w:val="24"/>
        </w:rPr>
        <w:t>Ücretli Öğretmenler İçin Özel Eğitim kursunda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687E1C">
        <w:rPr>
          <w:rFonts w:ascii="Times New Roman" w:hAnsi="Times New Roman" w:cs="Times New Roman"/>
          <w:sz w:val="24"/>
          <w:szCs w:val="24"/>
        </w:rPr>
        <w:t>Başvuru işlemleri 12/12/2024-10/01/2025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>esas belgeler ve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dilekçe ile </w:t>
      </w:r>
      <w:r w:rsidR="00DB778C">
        <w:rPr>
          <w:rFonts w:ascii="Times New Roman" w:hAnsi="Times New Roman" w:cs="Times New Roman"/>
          <w:sz w:val="24"/>
          <w:szCs w:val="24"/>
        </w:rPr>
        <w:t>görev almak istenilen</w:t>
      </w:r>
      <w:r w:rsidR="00475C4A">
        <w:rPr>
          <w:rFonts w:ascii="Times New Roman" w:hAnsi="Times New Roman" w:cs="Times New Roman"/>
          <w:sz w:val="24"/>
          <w:szCs w:val="24"/>
        </w:rPr>
        <w:t xml:space="preserve"> kuruma yapılacaktır.</w:t>
      </w:r>
    </w:p>
    <w:p w:rsidR="0039681F" w:rsidRPr="00BE66BC" w:rsidRDefault="0039681F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 w:rsidSect="008C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FB2"/>
    <w:rsid w:val="00012E39"/>
    <w:rsid w:val="000D0F8B"/>
    <w:rsid w:val="000F240D"/>
    <w:rsid w:val="00115226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687E1C"/>
    <w:rsid w:val="007D5406"/>
    <w:rsid w:val="0081037E"/>
    <w:rsid w:val="00815A74"/>
    <w:rsid w:val="00834FB2"/>
    <w:rsid w:val="00862A40"/>
    <w:rsid w:val="008C1B03"/>
    <w:rsid w:val="009B082F"/>
    <w:rsid w:val="00A76F04"/>
    <w:rsid w:val="00B305C7"/>
    <w:rsid w:val="00B91652"/>
    <w:rsid w:val="00BE66BC"/>
    <w:rsid w:val="00C000BD"/>
    <w:rsid w:val="00C4086C"/>
    <w:rsid w:val="00C52564"/>
    <w:rsid w:val="00C82E3E"/>
    <w:rsid w:val="00CC7ED5"/>
    <w:rsid w:val="00DB778C"/>
    <w:rsid w:val="00DF5BFB"/>
    <w:rsid w:val="00EC6EF0"/>
    <w:rsid w:val="00F70ECD"/>
    <w:rsid w:val="00FA0730"/>
    <w:rsid w:val="00FB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maviii</cp:lastModifiedBy>
  <cp:revision>3</cp:revision>
  <cp:lastPrinted>2016-03-05T10:01:00Z</cp:lastPrinted>
  <dcterms:created xsi:type="dcterms:W3CDTF">2024-12-12T08:27:00Z</dcterms:created>
  <dcterms:modified xsi:type="dcterms:W3CDTF">2024-12-12T09:19:00Z</dcterms:modified>
</cp:coreProperties>
</file>